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34751C14" w:rsidP="34751C14" w:rsidRDefault="34751C14" w14:paraId="0A1C1070" w14:textId="164E7936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tr-TR"/>
        </w:rPr>
      </w:pPr>
    </w:p>
    <w:p w:rsidR="34751C14" w:rsidP="34751C14" w:rsidRDefault="34751C14" w14:paraId="75250B98" w14:textId="1A8731AB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tr-TR"/>
        </w:rPr>
      </w:pPr>
      <w:r>
        <w:drawing>
          <wp:inline wp14:editId="43F6457C" wp14:anchorId="04D2EE7B">
            <wp:extent cx="2962275" cy="2962275"/>
            <wp:effectExtent l="0" t="0" r="0" b="0"/>
            <wp:docPr id="1518151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0800fda86f45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52DE4706" w14:textId="36D865AB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tr-TR"/>
        </w:rPr>
      </w:pPr>
    </w:p>
    <w:p w:rsidR="34751C14" w:rsidP="34751C14" w:rsidRDefault="34751C14" w14:paraId="156D05C8" w14:textId="3F397A92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tr-TR"/>
        </w:rPr>
      </w:pPr>
    </w:p>
    <w:p w:rsidR="34751C14" w:rsidP="34751C14" w:rsidRDefault="34751C14" w14:paraId="30E799E0" w14:textId="519169EF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tr-TR"/>
        </w:rPr>
      </w:pPr>
    </w:p>
    <w:p w:rsidR="34751C14" w:rsidP="34751C14" w:rsidRDefault="34751C14" w14:paraId="72917720" w14:textId="39CB2242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</w:p>
    <w:p w:rsidR="34751C14" w:rsidP="34751C14" w:rsidRDefault="34751C14" w14:paraId="3D36556C" w14:textId="4D046AA3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  <w:r w:rsidRPr="34751C14" w:rsidR="34751C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  <w:t>KASTAMONU ÜNİVERSİTESİ</w:t>
      </w:r>
    </w:p>
    <w:p w:rsidR="34751C14" w:rsidP="34751C14" w:rsidRDefault="34751C14" w14:paraId="31308FF6" w14:textId="07CCD251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  <w:r w:rsidRPr="34751C14" w:rsidR="34751C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  <w:t>TAŞKÖPRÜ MESLEK YÜKSEK OKULU</w:t>
      </w:r>
    </w:p>
    <w:p w:rsidR="34751C14" w:rsidP="34751C14" w:rsidRDefault="34751C14" w14:paraId="23B8041F" w14:textId="3527DFBB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</w:p>
    <w:p w:rsidR="34751C14" w:rsidP="34751C14" w:rsidRDefault="34751C14" w14:paraId="52AE0C7B" w14:textId="6B9384DC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  <w:t>225911065 ÖZGÜR GÜNGÖR</w:t>
      </w:r>
    </w:p>
    <w:p w:rsidR="34751C14" w:rsidP="34751C14" w:rsidRDefault="34751C14" w14:paraId="03BA99FB" w14:textId="6E584B0A">
      <w:pPr>
        <w:pStyle w:val="Normal"/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</w:p>
    <w:p w:rsidR="34751C14" w:rsidP="34751C14" w:rsidRDefault="34751C14" w14:paraId="00E75B5F" w14:textId="707AE9B3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</w:pPr>
      <w:r w:rsidRPr="34751C14" w:rsidR="34751C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tr-TR"/>
        </w:rPr>
        <w:t>BİLGİSAYAR PROGRAMCILIĞI</w:t>
      </w:r>
    </w:p>
    <w:p w:rsidR="34751C14" w:rsidP="34751C14" w:rsidRDefault="34751C14" w14:paraId="1612CD45" w14:textId="0876917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</w:pPr>
      <w:r w:rsidRPr="34751C14" w:rsidR="34751C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tr-TR"/>
        </w:rPr>
        <w:t>OYUN PROGRAMLAMA</w:t>
      </w:r>
    </w:p>
    <w:p w:rsidR="34751C14" w:rsidP="34751C14" w:rsidRDefault="34751C14" w14:paraId="79DDC70C" w14:textId="195901E9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</w:pPr>
    </w:p>
    <w:p w:rsidR="34751C14" w:rsidP="34751C14" w:rsidRDefault="34751C14" w14:paraId="4990E5E4" w14:textId="0C6400DC">
      <w:pPr>
        <w:pStyle w:val="Normal"/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</w:pPr>
    </w:p>
    <w:p w:rsidR="34751C14" w:rsidP="34751C14" w:rsidRDefault="34751C14" w14:paraId="7754B8C6" w14:textId="5B9626EC">
      <w:pPr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</w:pPr>
      <w:r w:rsidRPr="34751C14" w:rsidR="34751C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  <w:t>OYUN PROGRAMLAMA ÖDEVİ</w:t>
      </w:r>
    </w:p>
    <w:p w:rsidR="34751C14" w:rsidP="34751C14" w:rsidRDefault="34751C14" w14:paraId="1F93F109" w14:textId="3B5D1E46">
      <w:pPr>
        <w:pStyle w:val="Normal"/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</w:pPr>
      <w:r w:rsidRPr="34751C14" w:rsidR="34751C14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  <w:t>ÖDEV RAPORUM</w:t>
      </w:r>
    </w:p>
    <w:p w:rsidR="34751C14" w:rsidP="34751C14" w:rsidRDefault="34751C14" w14:paraId="490DF6CE" w14:textId="56CA9312">
      <w:pPr>
        <w:pStyle w:val="Normal"/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tr-TR"/>
        </w:rPr>
      </w:pPr>
    </w:p>
    <w:p w:rsidR="34751C14" w:rsidP="34751C14" w:rsidRDefault="34751C14" w14:paraId="24F4280E" w14:textId="69F5056F">
      <w:pPr>
        <w:pStyle w:val="Normal"/>
        <w:spacing w:before="0" w:after="160" w:line="259" w:lineRule="auto"/>
        <w:ind w:left="0" w:right="0" w:firstLine="0"/>
        <w:jc w:val="center"/>
      </w:pPr>
      <w:r>
        <w:drawing>
          <wp:inline wp14:editId="6FCC6C3D" wp14:anchorId="1A32FBE1">
            <wp:extent cx="6201833" cy="3488531"/>
            <wp:effectExtent l="0" t="0" r="0" b="0"/>
            <wp:docPr id="291983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19916091d247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833" cy="34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1CE19056" w14:textId="15F7BC6F">
      <w:pPr>
        <w:pStyle w:val="ListParagraph"/>
        <w:numPr>
          <w:ilvl w:val="0"/>
          <w:numId w:val="2"/>
        </w:numPr>
        <w:spacing w:before="0" w:after="160" w:line="25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Öncelikle </w:t>
      </w:r>
      <w:hyperlink r:id="R76c7e4882de74879">
        <w:r w:rsidRPr="34751C14" w:rsidR="34751C14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8"/>
            <w:szCs w:val="28"/>
            <w:lang w:val="tr-TR"/>
          </w:rPr>
          <w:t>https://assetstore.unity.com/</w:t>
        </w:r>
      </w:hyperlink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 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Unity’nin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 mağazasından bir sahne indirdim.</w:t>
      </w:r>
    </w:p>
    <w:p w:rsidR="34751C14" w:rsidP="34751C14" w:rsidRDefault="34751C14" w14:paraId="51C60B0C" w14:textId="59418B19">
      <w:pPr>
        <w:pStyle w:val="Normal"/>
        <w:spacing w:before="0" w:after="160" w:line="259" w:lineRule="auto"/>
        <w:ind w:left="0"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</w:p>
    <w:p w:rsidR="34751C14" w:rsidP="34751C14" w:rsidRDefault="34751C14" w14:paraId="4260617D" w14:textId="3791B26A">
      <w:pPr>
        <w:pStyle w:val="Normal"/>
        <w:spacing w:before="0" w:after="160" w:line="259" w:lineRule="auto"/>
        <w:ind w:left="0" w:right="0"/>
        <w:jc w:val="left"/>
      </w:pPr>
      <w:r>
        <w:drawing>
          <wp:inline wp14:editId="021824EA" wp14:anchorId="6AE68BBF">
            <wp:extent cx="5947834" cy="3345656"/>
            <wp:effectExtent l="0" t="0" r="0" b="0"/>
            <wp:docPr id="8961941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689fcecd3e46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834" cy="33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26DA1F98" w14:textId="03DF3FE2">
      <w:pPr>
        <w:pStyle w:val="ListParagraph"/>
        <w:numPr>
          <w:ilvl w:val="0"/>
          <w:numId w:val="3"/>
        </w:numPr>
        <w:spacing w:before="0" w:after="160" w:line="25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İndirmiş olduğum sahne içine avatarımı ekledim.</w:t>
      </w:r>
    </w:p>
    <w:p w:rsidR="34751C14" w:rsidP="34751C14" w:rsidRDefault="34751C14" w14:paraId="14CFF941" w14:textId="138E7CF7">
      <w:pPr>
        <w:pStyle w:val="ListParagraph"/>
        <w:numPr>
          <w:ilvl w:val="0"/>
          <w:numId w:val="3"/>
        </w:numPr>
        <w:spacing w:before="0" w:after="160" w:line="259" w:lineRule="auto"/>
        <w:ind w:righ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Avatarıma ileri geri sağa sola hareket edebilmesi için kod yazdım.</w:t>
      </w:r>
    </w:p>
    <w:p w:rsidR="34751C14" w:rsidP="34751C14" w:rsidRDefault="34751C14" w14:paraId="36446716" w14:textId="4FE0B478">
      <w:pPr>
        <w:pStyle w:val="Normal"/>
        <w:spacing w:before="0" w:after="160" w:line="259" w:lineRule="auto"/>
        <w:ind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>
        <w:drawing>
          <wp:inline wp14:editId="6B31EBCB" wp14:anchorId="7A87E3B2">
            <wp:extent cx="4572000" cy="3028950"/>
            <wp:effectExtent l="0" t="0" r="0" b="0"/>
            <wp:docPr id="34547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87f0f8388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2B0595BF" w14:textId="0055BEAF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İnternetten oyunum için bir giriş ekranı indirdim.</w:t>
      </w:r>
    </w:p>
    <w:p w:rsidR="34751C14" w:rsidP="34751C14" w:rsidRDefault="34751C14" w14:paraId="24D560C3" w14:textId="7C506DF8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</w:p>
    <w:p w:rsidR="34751C14" w:rsidP="34751C14" w:rsidRDefault="34751C14" w14:paraId="0568C79E" w14:textId="210F45D7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</w:p>
    <w:p w:rsidR="34751C14" w:rsidP="34751C14" w:rsidRDefault="34751C14" w14:paraId="24B21DA5" w14:textId="08C5C8C2">
      <w:pPr>
        <w:pStyle w:val="Normal"/>
        <w:spacing w:before="0" w:after="160" w:line="259" w:lineRule="auto"/>
        <w:ind w:left="0" w:right="0" w:firstLine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>
        <w:drawing>
          <wp:inline wp14:editId="1A9592D9" wp14:anchorId="35A7EC67">
            <wp:extent cx="3536156" cy="3536156"/>
            <wp:effectExtent l="0" t="0" r="0" b="0"/>
            <wp:docPr id="1320516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d4ea86b9e54f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156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0C24D069" w14:textId="2E7A7F0D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Giriş ekranından oyunuma bir yönlendirme yapmak için buton indirdim.</w:t>
      </w:r>
    </w:p>
    <w:p w:rsidR="34751C14" w:rsidP="34751C14" w:rsidRDefault="34751C14" w14:paraId="015A998B" w14:textId="1D0EDA98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Oyun giriş ekranı görüntümü önce 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çalışması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 için öne çektim.</w:t>
      </w:r>
    </w:p>
    <w:p w:rsidR="34751C14" w:rsidP="34751C14" w:rsidRDefault="34751C14" w14:paraId="39CF0F5B" w14:textId="05001A0F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Bu ekrana bir buton yerleştirdim.</w:t>
      </w:r>
    </w:p>
    <w:p w:rsidR="34751C14" w:rsidP="34751C14" w:rsidRDefault="34751C14" w14:paraId="72D18941" w14:textId="20957FC1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Yerleştirmiş olduğum sahne yönlendirme kodu ekledim. Bu butona basıldığında 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oyunuma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 yönlendirmesini istedim.</w:t>
      </w:r>
    </w:p>
    <w:p w:rsidR="34751C14" w:rsidP="34751C14" w:rsidRDefault="34751C14" w14:paraId="71EF1634" w14:textId="153D2F7B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>
        <w:drawing>
          <wp:inline wp14:editId="37A4DF4F" wp14:anchorId="02BDC1E2">
            <wp:extent cx="6000750" cy="487561"/>
            <wp:effectExtent l="0" t="0" r="0" b="0"/>
            <wp:docPr id="2117556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45cb008eda42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8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6C5C8B17" w14:textId="7AEEF15B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>
        <w:drawing>
          <wp:inline wp14:editId="5AAA5389" wp14:anchorId="4162020B">
            <wp:extent cx="5976938" cy="373559"/>
            <wp:effectExtent l="0" t="0" r="0" b="0"/>
            <wp:docPr id="953510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bf29c64042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7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4751C14" w:rsidP="34751C14" w:rsidRDefault="34751C14" w14:paraId="21A19D1F" w14:textId="7F650760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Oyunum için internetten bir arka plan ses indirdim.</w:t>
      </w:r>
    </w:p>
    <w:p w:rsidR="34751C14" w:rsidP="34751C14" w:rsidRDefault="34751C14" w14:paraId="2622D4EA" w14:textId="70AD0320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Script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 adlı bir klasör oluşturdum.</w:t>
      </w:r>
    </w:p>
    <w:p w:rsidR="34751C14" w:rsidP="34751C14" w:rsidRDefault="34751C14" w14:paraId="0242297F" w14:textId="6C535A72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Oluşturduğum klasöre arka planda oynatılmasını istediğim ses dosyamı ekledim.</w:t>
      </w:r>
    </w:p>
    <w:p w:rsidR="34751C14" w:rsidP="34751C14" w:rsidRDefault="34751C14" w14:paraId="6539D395" w14:textId="1460903C">
      <w:pPr>
        <w:pStyle w:val="Normal"/>
        <w:spacing w:before="0" w:after="160" w:line="259" w:lineRule="auto"/>
        <w:ind w:left="0" w:right="0" w:firstLine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</w:pP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Sesin oyun başlatıldığında çalışması için 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>Script</w:t>
      </w:r>
      <w:r w:rsidRPr="34751C14" w:rsidR="34751C1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tr-TR"/>
        </w:rPr>
        <w:t xml:space="preserve"> klasörünü oyun dosyalarımın en başına çektim.</w:t>
      </w: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z39JKqpqQcS2eE" int2:id="LX2RjD9b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94df0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d1912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39f89e0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027DDD6"/>
    <w:rsid w:val="2027DDD6"/>
    <w:rsid w:val="34751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7DDD6"/>
  <w15:chartTrackingRefBased/>
  <w15:docId w15:val="{54A1F6A1-4618-4725-B3F0-C7FAFB55158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60800fda86f45e8" /><Relationship Type="http://schemas.openxmlformats.org/officeDocument/2006/relationships/image" Target="/media/image2.png" Id="R5819916091d24760" /><Relationship Type="http://schemas.openxmlformats.org/officeDocument/2006/relationships/hyperlink" Target="https://assetstore.unity.com/" TargetMode="External" Id="R76c7e4882de74879" /><Relationship Type="http://schemas.openxmlformats.org/officeDocument/2006/relationships/image" Target="/media/image3.png" Id="R67689fcecd3e46ba" /><Relationship Type="http://schemas.openxmlformats.org/officeDocument/2006/relationships/image" Target="/media/image.jpg" Id="Ref587f0f83884aea" /><Relationship Type="http://schemas.openxmlformats.org/officeDocument/2006/relationships/image" Target="/media/image4.png" Id="R53d4ea86b9e54fe4" /><Relationship Type="http://schemas.openxmlformats.org/officeDocument/2006/relationships/image" Target="/media/image5.png" Id="R7345cb008eda42e6" /><Relationship Type="http://schemas.openxmlformats.org/officeDocument/2006/relationships/image" Target="/media/image6.png" Id="R81bf29c6404247ba" /><Relationship Type="http://schemas.microsoft.com/office/2020/10/relationships/intelligence" Target="intelligence2.xml" Id="Racd515acc98a4a60" /><Relationship Type="http://schemas.openxmlformats.org/officeDocument/2006/relationships/numbering" Target="numbering.xml" Id="R6406d7b6623d46c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2024-01-18T13:04:46.0115127Z</dcterms:created>
  <dcterms:modified xsi:type="dcterms:W3CDTF">2024-01-18T17:25:57.7250675Z</dcterms:modified>
  <dc:creator>Özgür Güngör</dc:creator>
  <lastModifiedBy>Özgür Güngör</lastModifiedBy>
</coreProperties>
</file>